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3EFFE" w14:textId="25824DCD" w:rsidR="00D47995" w:rsidRPr="00C90DE8" w:rsidRDefault="00C90DE8">
      <w:pPr>
        <w:rPr>
          <w:lang w:val="hu-HU"/>
        </w:rPr>
      </w:pPr>
      <w:r>
        <w:rPr>
          <w:lang w:val="hu-HU"/>
        </w:rPr>
        <w:t>CASATORIE HAZASSAG</w:t>
      </w:r>
    </w:p>
    <w:sectPr w:rsidR="00D47995" w:rsidRPr="00C90DE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DE8"/>
    <w:rsid w:val="00281F01"/>
    <w:rsid w:val="00365CA3"/>
    <w:rsid w:val="009E22D4"/>
    <w:rsid w:val="00C90DE8"/>
    <w:rsid w:val="00D4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F724E"/>
  <w15:chartTrackingRefBased/>
  <w15:docId w15:val="{98A66072-1BC8-4C16-864C-3E1DDD04E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0D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0D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0DE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0D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0DE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0D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0D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0D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0D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0DE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0DE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0DE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0DE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0DE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0D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0D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0D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0D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0D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0D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0DE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0D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0D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0D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0D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0DE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0DE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0DE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0DE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KATALIN</dc:creator>
  <cp:keywords/>
  <dc:description/>
  <cp:lastModifiedBy>MIKE KATALIN</cp:lastModifiedBy>
  <cp:revision>1</cp:revision>
  <dcterms:created xsi:type="dcterms:W3CDTF">2026-07-04T09:54:00Z</dcterms:created>
  <dcterms:modified xsi:type="dcterms:W3CDTF">2026-07-04T09:55:00Z</dcterms:modified>
</cp:coreProperties>
</file>